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D7E25" w14:textId="77777777" w:rsidR="000E4826" w:rsidRDefault="000E4826" w:rsidP="008A0F61">
      <w:pPr>
        <w:ind w:left="5246" w:firstLine="708"/>
        <w:jc w:val="right"/>
        <w:rPr>
          <w:rFonts w:asciiTheme="minorHAnsi" w:hAnsiTheme="minorHAnsi" w:cstheme="minorHAnsi"/>
          <w:b/>
          <w:color w:val="000000" w:themeColor="text1"/>
        </w:rPr>
      </w:pPr>
      <w:r w:rsidRPr="00155C88">
        <w:rPr>
          <w:rFonts w:asciiTheme="minorHAnsi" w:hAnsiTheme="minorHAnsi" w:cstheme="minorHAnsi"/>
          <w:b/>
          <w:color w:val="000000" w:themeColor="text1"/>
        </w:rPr>
        <w:t xml:space="preserve">Załącznik nr </w:t>
      </w:r>
      <w:r w:rsidR="00031F8E">
        <w:rPr>
          <w:rFonts w:asciiTheme="minorHAnsi" w:hAnsiTheme="minorHAnsi" w:cstheme="minorHAnsi"/>
          <w:b/>
          <w:color w:val="000000" w:themeColor="text1"/>
        </w:rPr>
        <w:t>4</w:t>
      </w:r>
    </w:p>
    <w:p w14:paraId="53DD3FBC" w14:textId="77777777" w:rsidR="00DA2D2A" w:rsidRPr="00DA2D2A" w:rsidRDefault="00DA2D2A" w:rsidP="008A0F61">
      <w:pPr>
        <w:ind w:left="5246" w:firstLine="708"/>
        <w:jc w:val="right"/>
        <w:rPr>
          <w:rFonts w:asciiTheme="minorHAnsi" w:hAnsiTheme="minorHAnsi" w:cstheme="minorHAnsi"/>
          <w:b/>
          <w:color w:val="000000" w:themeColor="text1"/>
          <w:sz w:val="16"/>
          <w:szCs w:val="16"/>
        </w:rPr>
      </w:pPr>
    </w:p>
    <w:p w14:paraId="69E2F785" w14:textId="77777777" w:rsidR="00DA2D2A" w:rsidRDefault="00287EEB" w:rsidP="0079033B">
      <w:pPr>
        <w:spacing w:line="276" w:lineRule="auto"/>
        <w:rPr>
          <w:rFonts w:asciiTheme="minorHAnsi" w:hAnsiTheme="minorHAnsi" w:cstheme="minorHAnsi"/>
          <w:b/>
          <w:color w:val="000000" w:themeColor="text1"/>
        </w:rPr>
      </w:pPr>
      <w:r w:rsidRPr="00287EEB">
        <w:rPr>
          <w:rFonts w:asciiTheme="minorHAnsi" w:hAnsiTheme="minorHAnsi" w:cstheme="minorHAnsi"/>
          <w:b/>
          <w:noProof/>
          <w:color w:val="000000" w:themeColor="text1"/>
        </w:rPr>
        <w:drawing>
          <wp:inline distT="0" distB="0" distL="0" distR="0" wp14:anchorId="2DFEDC2F" wp14:editId="2551B0C5">
            <wp:extent cx="5761355" cy="457200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3E9C8E" w14:textId="77777777" w:rsidR="000E4826" w:rsidRPr="00783182" w:rsidRDefault="000E4826" w:rsidP="00ED1B67">
      <w:pPr>
        <w:ind w:left="4956"/>
        <w:rPr>
          <w:rFonts w:asciiTheme="minorHAnsi" w:hAnsiTheme="minorHAnsi" w:cstheme="minorHAnsi"/>
          <w:b/>
          <w:color w:val="000000" w:themeColor="text1"/>
        </w:rPr>
      </w:pPr>
      <w:r w:rsidRPr="00783182">
        <w:rPr>
          <w:rFonts w:asciiTheme="minorHAnsi" w:hAnsiTheme="minorHAnsi" w:cstheme="minorHAnsi"/>
          <w:b/>
          <w:color w:val="000000" w:themeColor="text1"/>
        </w:rPr>
        <w:t>Zamawiający:</w:t>
      </w:r>
    </w:p>
    <w:p w14:paraId="54E3401E" w14:textId="64DBE101" w:rsidR="00F634A5" w:rsidRDefault="00ED1B67" w:rsidP="00ED1B67">
      <w:pPr>
        <w:ind w:left="4956"/>
        <w:jc w:val="left"/>
        <w:rPr>
          <w:rFonts w:asciiTheme="minorHAnsi" w:hAnsiTheme="minorHAnsi" w:cstheme="minorHAnsi"/>
          <w:b/>
          <w:color w:val="000000" w:themeColor="text1"/>
        </w:rPr>
      </w:pPr>
      <w:r w:rsidRPr="00721992">
        <w:rPr>
          <w:rFonts w:cs="Arial"/>
          <w:b/>
          <w:color w:val="000000"/>
        </w:rPr>
        <w:t xml:space="preserve">Wspólnota Mieszkaniowa przy </w:t>
      </w:r>
      <w:r>
        <w:rPr>
          <w:rFonts w:cs="Arial"/>
          <w:b/>
          <w:color w:val="000000"/>
        </w:rPr>
        <w:br/>
      </w:r>
      <w:r w:rsidRPr="00721992">
        <w:rPr>
          <w:rFonts w:cs="Arial"/>
          <w:b/>
          <w:color w:val="000000"/>
        </w:rPr>
        <w:t>ul. Starogrodzkiej 1 w Pełczycach</w:t>
      </w:r>
    </w:p>
    <w:p w14:paraId="2D1FAC85" w14:textId="77777777" w:rsidR="00287EEB" w:rsidRPr="00783182" w:rsidRDefault="00287EEB" w:rsidP="00287EEB">
      <w:pPr>
        <w:rPr>
          <w:rFonts w:asciiTheme="minorHAnsi" w:hAnsiTheme="minorHAnsi" w:cstheme="minorHAnsi"/>
          <w:b/>
          <w:color w:val="000000" w:themeColor="text1"/>
        </w:rPr>
      </w:pPr>
    </w:p>
    <w:p w14:paraId="332A3A31" w14:textId="77777777" w:rsidR="000E4826" w:rsidRPr="00155C88" w:rsidRDefault="000E4826" w:rsidP="000E4826">
      <w:pPr>
        <w:pStyle w:val="Bezodstpw"/>
        <w:rPr>
          <w:b/>
          <w:color w:val="000000" w:themeColor="text1"/>
          <w:sz w:val="24"/>
          <w:szCs w:val="24"/>
        </w:rPr>
      </w:pPr>
      <w:r w:rsidRPr="00155C88">
        <w:rPr>
          <w:b/>
          <w:color w:val="000000" w:themeColor="text1"/>
          <w:sz w:val="24"/>
          <w:szCs w:val="24"/>
        </w:rPr>
        <w:t>Wykonawca:</w:t>
      </w:r>
    </w:p>
    <w:p w14:paraId="76073567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0D9894D3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……………….............................................................................................................................……………………</w:t>
      </w:r>
    </w:p>
    <w:p w14:paraId="3192256A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4EB22747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...................................................................................................................................................................</w:t>
      </w:r>
    </w:p>
    <w:p w14:paraId="2399AB7B" w14:textId="77777777" w:rsidR="000E4826" w:rsidRPr="00155C88" w:rsidRDefault="000E4826" w:rsidP="000E4826">
      <w:pPr>
        <w:pStyle w:val="Bezodstpw"/>
        <w:jc w:val="center"/>
        <w:rPr>
          <w:i/>
          <w:color w:val="000000" w:themeColor="text1"/>
          <w:sz w:val="20"/>
          <w:szCs w:val="20"/>
        </w:rPr>
      </w:pPr>
      <w:r w:rsidRPr="00155C88">
        <w:rPr>
          <w:i/>
          <w:color w:val="000000" w:themeColor="text1"/>
          <w:sz w:val="20"/>
          <w:szCs w:val="20"/>
        </w:rPr>
        <w:t>(pełna nazwa/firma, adres, w zależności od podmiotu: NIP/PESEL, KRS/CEiDG)</w:t>
      </w:r>
    </w:p>
    <w:p w14:paraId="59545B9C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16"/>
          <w:szCs w:val="16"/>
        </w:rPr>
      </w:pPr>
    </w:p>
    <w:p w14:paraId="144B45EB" w14:textId="77777777" w:rsidR="000E4826" w:rsidRDefault="000E4826" w:rsidP="00783182">
      <w:pPr>
        <w:pStyle w:val="Bezodstpw"/>
        <w:jc w:val="center"/>
        <w:rPr>
          <w:color w:val="000000" w:themeColor="text1"/>
          <w:sz w:val="24"/>
          <w:szCs w:val="24"/>
          <w:u w:val="single"/>
        </w:rPr>
      </w:pPr>
      <w:r w:rsidRPr="00155C88">
        <w:rPr>
          <w:color w:val="000000" w:themeColor="text1"/>
          <w:sz w:val="24"/>
          <w:szCs w:val="24"/>
          <w:u w:val="single"/>
        </w:rPr>
        <w:t>reprezentowany przez:</w:t>
      </w:r>
    </w:p>
    <w:p w14:paraId="26C5FE79" w14:textId="77777777" w:rsidR="00783182" w:rsidRPr="00783182" w:rsidRDefault="00783182" w:rsidP="00783182">
      <w:pPr>
        <w:pStyle w:val="Bezodstpw"/>
        <w:jc w:val="center"/>
        <w:rPr>
          <w:color w:val="000000" w:themeColor="text1"/>
          <w:sz w:val="24"/>
          <w:szCs w:val="24"/>
          <w:u w:val="single"/>
        </w:rPr>
      </w:pPr>
    </w:p>
    <w:p w14:paraId="14C020FB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………………………….............................................................................................................................…………</w:t>
      </w:r>
    </w:p>
    <w:p w14:paraId="29BDF96D" w14:textId="77777777" w:rsidR="000E4826" w:rsidRPr="00155C88" w:rsidRDefault="000E4826" w:rsidP="000E4826">
      <w:pPr>
        <w:pStyle w:val="Bezodstpw"/>
        <w:jc w:val="center"/>
        <w:rPr>
          <w:i/>
          <w:color w:val="000000" w:themeColor="text1"/>
          <w:sz w:val="20"/>
          <w:szCs w:val="20"/>
        </w:rPr>
      </w:pPr>
      <w:r w:rsidRPr="00155C88">
        <w:rPr>
          <w:i/>
          <w:color w:val="000000" w:themeColor="text1"/>
          <w:sz w:val="20"/>
          <w:szCs w:val="20"/>
        </w:rPr>
        <w:t>(imię, nazwisko, stanowisko/podstawa do  reprezentacji)</w:t>
      </w:r>
    </w:p>
    <w:p w14:paraId="7816A5EF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17E8ABC7" w14:textId="77777777" w:rsidR="000E4826" w:rsidRDefault="000E4826" w:rsidP="000E4826">
      <w:pPr>
        <w:pStyle w:val="Bezodstpw"/>
        <w:jc w:val="center"/>
        <w:rPr>
          <w:b/>
          <w:color w:val="000000" w:themeColor="text1"/>
          <w:sz w:val="26"/>
          <w:szCs w:val="26"/>
          <w:u w:val="single"/>
        </w:rPr>
      </w:pPr>
      <w:r>
        <w:rPr>
          <w:b/>
          <w:color w:val="000000" w:themeColor="text1"/>
          <w:sz w:val="26"/>
          <w:szCs w:val="26"/>
          <w:u w:val="single"/>
        </w:rPr>
        <w:t>Wykaz robót budowlanych</w:t>
      </w:r>
    </w:p>
    <w:p w14:paraId="54129EC6" w14:textId="77777777" w:rsidR="000E4826" w:rsidRPr="000E4826" w:rsidRDefault="000E4826" w:rsidP="000E4826">
      <w:pPr>
        <w:pStyle w:val="Bezodstpw"/>
        <w:jc w:val="center"/>
        <w:rPr>
          <w:b/>
          <w:color w:val="000000" w:themeColor="text1"/>
          <w:sz w:val="26"/>
          <w:szCs w:val="26"/>
          <w:u w:val="single"/>
        </w:rPr>
      </w:pPr>
      <w:r w:rsidRPr="000E4826">
        <w:rPr>
          <w:rFonts w:eastAsia="Calibri" w:cstheme="minorHAnsi"/>
          <w:b/>
          <w:sz w:val="26"/>
          <w:szCs w:val="26"/>
        </w:rPr>
        <w:t>wykonanych nie wcześniej niż w okresie ostatnich 5 lat, a jeżeli okres prowadzenia działalności jest krótszy – w tym okresie</w:t>
      </w:r>
    </w:p>
    <w:p w14:paraId="6961F595" w14:textId="77777777" w:rsidR="000E4826" w:rsidRPr="00155C88" w:rsidRDefault="000E4826" w:rsidP="000E4826">
      <w:pPr>
        <w:pStyle w:val="Bezodstpw"/>
        <w:jc w:val="center"/>
        <w:rPr>
          <w:b/>
          <w:color w:val="000000" w:themeColor="text1"/>
          <w:sz w:val="24"/>
          <w:szCs w:val="24"/>
          <w:u w:val="single"/>
        </w:rPr>
      </w:pPr>
    </w:p>
    <w:p w14:paraId="6E17454B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składan</w:t>
      </w:r>
      <w:r>
        <w:rPr>
          <w:color w:val="000000" w:themeColor="text1"/>
          <w:sz w:val="24"/>
          <w:szCs w:val="24"/>
        </w:rPr>
        <w:t>y</w:t>
      </w:r>
      <w:r w:rsidRPr="00155C88">
        <w:rPr>
          <w:color w:val="000000" w:themeColor="text1"/>
          <w:sz w:val="24"/>
          <w:szCs w:val="24"/>
        </w:rPr>
        <w:t xml:space="preserve"> na potrzeby postępowania o udzielenie zamówienia  pn.</w:t>
      </w:r>
    </w:p>
    <w:p w14:paraId="0DCA4B3B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10"/>
          <w:szCs w:val="10"/>
        </w:rPr>
      </w:pPr>
    </w:p>
    <w:p w14:paraId="25B15045" w14:textId="77777777" w:rsidR="00ED1B67" w:rsidRPr="00ED1B67" w:rsidRDefault="00ED1B67" w:rsidP="00ED1B67">
      <w:pPr>
        <w:pStyle w:val="Bezodstpw"/>
        <w:jc w:val="center"/>
        <w:rPr>
          <w:b/>
          <w:color w:val="000000" w:themeColor="text1"/>
          <w:sz w:val="26"/>
          <w:szCs w:val="26"/>
        </w:rPr>
      </w:pPr>
      <w:r w:rsidRPr="00ED1B67">
        <w:rPr>
          <w:b/>
          <w:color w:val="000000" w:themeColor="text1"/>
          <w:sz w:val="26"/>
          <w:szCs w:val="26"/>
        </w:rPr>
        <w:t xml:space="preserve">„Termomodernizacja wielorodzinnego budynku mieszkalnego przy ul. Starogrodzkiej 1 </w:t>
      </w:r>
    </w:p>
    <w:p w14:paraId="1E612C61" w14:textId="77777777" w:rsidR="00ED1B67" w:rsidRPr="00ED1B67" w:rsidRDefault="00ED1B67" w:rsidP="00ED1B67">
      <w:pPr>
        <w:pStyle w:val="Bezodstpw"/>
        <w:jc w:val="center"/>
        <w:rPr>
          <w:b/>
          <w:color w:val="000000" w:themeColor="text1"/>
          <w:sz w:val="26"/>
          <w:szCs w:val="26"/>
        </w:rPr>
      </w:pPr>
      <w:r w:rsidRPr="00ED1B67">
        <w:rPr>
          <w:b/>
          <w:color w:val="000000" w:themeColor="text1"/>
          <w:sz w:val="26"/>
          <w:szCs w:val="26"/>
        </w:rPr>
        <w:t xml:space="preserve">w Pełczycach’’ realizowanego przez Wspólnotę Mieszkaniową przy ul. Starogrodzkiej 1 </w:t>
      </w:r>
    </w:p>
    <w:p w14:paraId="27622321" w14:textId="10F03964" w:rsidR="00B714D5" w:rsidRPr="0079033B" w:rsidRDefault="00ED1B67" w:rsidP="00ED1B67">
      <w:pPr>
        <w:pStyle w:val="Bezodstpw"/>
        <w:jc w:val="center"/>
        <w:rPr>
          <w:color w:val="000000" w:themeColor="text1"/>
          <w:sz w:val="24"/>
          <w:szCs w:val="24"/>
        </w:rPr>
      </w:pPr>
      <w:r w:rsidRPr="00ED1B67">
        <w:rPr>
          <w:b/>
          <w:color w:val="000000" w:themeColor="text1"/>
          <w:sz w:val="26"/>
          <w:szCs w:val="26"/>
        </w:rPr>
        <w:t>w Pełczycach</w:t>
      </w:r>
    </w:p>
    <w:p w14:paraId="7AEA72B7" w14:textId="77777777" w:rsidR="000E4826" w:rsidRPr="00155C88" w:rsidRDefault="000E4826" w:rsidP="00570A87">
      <w:pPr>
        <w:shd w:val="clear" w:color="auto" w:fill="BFBFBF" w:themeFill="background1" w:themeFillShade="BF"/>
        <w:jc w:val="center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WYKAZ:</w:t>
      </w:r>
    </w:p>
    <w:p w14:paraId="0F3FCC7F" w14:textId="77777777" w:rsidR="00210AC2" w:rsidRDefault="00210AC2" w:rsidP="00244F22">
      <w:pPr>
        <w:pStyle w:val="Bezodstpw"/>
        <w:ind w:left="360"/>
        <w:jc w:val="center"/>
        <w:rPr>
          <w:rFonts w:cstheme="minorHAnsi"/>
          <w:sz w:val="26"/>
          <w:szCs w:val="26"/>
        </w:rPr>
      </w:pPr>
    </w:p>
    <w:tbl>
      <w:tblPr>
        <w:tblStyle w:val="Tabela-Siatk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418"/>
        <w:gridCol w:w="1701"/>
        <w:gridCol w:w="1984"/>
        <w:gridCol w:w="1843"/>
      </w:tblGrid>
      <w:tr w:rsidR="0079033B" w:rsidRPr="00210861" w14:paraId="49F9FD94" w14:textId="77777777" w:rsidTr="0079033B">
        <w:trPr>
          <w:trHeight w:val="311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D94DAE9" w14:textId="77777777" w:rsidR="0079033B" w:rsidRPr="00F25F2D" w:rsidRDefault="0079033B" w:rsidP="0079033B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29EEE04" w14:textId="77777777" w:rsidR="0079033B" w:rsidRPr="00F25F2D" w:rsidRDefault="0079033B" w:rsidP="0079033B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 w:rsidRPr="008D14AB">
              <w:t>Zakres prac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61DF355" w14:textId="77777777" w:rsidR="0079033B" w:rsidRPr="00F25F2D" w:rsidRDefault="0079033B" w:rsidP="0079033B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 w:rsidRPr="008D14AB">
              <w:t>Data realizacji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60CE2AA" w14:textId="77777777" w:rsidR="0079033B" w:rsidRPr="00F25F2D" w:rsidRDefault="0079033B" w:rsidP="0079033B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 w:rsidRPr="008D14AB">
              <w:t>Podmiot, dla którego zrealizowano usługę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76064FB" w14:textId="77777777" w:rsidR="0079033B" w:rsidRPr="00F25F2D" w:rsidRDefault="0079033B" w:rsidP="0079033B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 w:rsidRPr="008D14AB">
              <w:t xml:space="preserve">Powierzchnia </w:t>
            </w:r>
            <w:r>
              <w:t xml:space="preserve">wykonanej termomodernizacji budynku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80EC720" w14:textId="77777777" w:rsidR="0079033B" w:rsidRPr="00F25F2D" w:rsidRDefault="0079033B" w:rsidP="0079033B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 w:rsidRPr="008D14AB">
              <w:t>Załączniki (np. protokoły odbioru, referencje lub inne dokumenty potwierdzające prawidłowe wykonanie prac)</w:t>
            </w:r>
          </w:p>
        </w:tc>
      </w:tr>
      <w:tr w:rsidR="0079033B" w:rsidRPr="00210861" w14:paraId="26DCD5B6" w14:textId="77777777" w:rsidTr="0079033B">
        <w:trPr>
          <w:trHeight w:val="340"/>
        </w:trPr>
        <w:tc>
          <w:tcPr>
            <w:tcW w:w="567" w:type="dxa"/>
            <w:shd w:val="clear" w:color="auto" w:fill="FFFFFF" w:themeFill="background1"/>
          </w:tcPr>
          <w:p w14:paraId="1681E046" w14:textId="77777777" w:rsidR="0079033B" w:rsidRPr="00F25F2D" w:rsidRDefault="0079033B" w:rsidP="0079033B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 w:rsidRPr="008D14AB">
              <w:t>1</w:t>
            </w:r>
          </w:p>
        </w:tc>
        <w:tc>
          <w:tcPr>
            <w:tcW w:w="2410" w:type="dxa"/>
            <w:shd w:val="clear" w:color="auto" w:fill="FFFFFF" w:themeFill="background1"/>
          </w:tcPr>
          <w:p w14:paraId="0F85982D" w14:textId="77777777" w:rsidR="0079033B" w:rsidRPr="00F25F2D" w:rsidRDefault="0079033B" w:rsidP="0079033B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32BB969" w14:textId="77777777" w:rsidR="0079033B" w:rsidRPr="00F25F2D" w:rsidRDefault="0079033B" w:rsidP="0079033B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F74BA6D" w14:textId="77777777" w:rsidR="0079033B" w:rsidRPr="00F25F2D" w:rsidRDefault="0079033B" w:rsidP="0079033B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14:paraId="0C20B3CE" w14:textId="77777777" w:rsidR="0079033B" w:rsidRPr="00F25F2D" w:rsidRDefault="0079033B" w:rsidP="0079033B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5D9E8EE5" w14:textId="77777777" w:rsidR="0079033B" w:rsidRPr="00F25F2D" w:rsidRDefault="0079033B" w:rsidP="0079033B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</w:tr>
      <w:tr w:rsidR="0079033B" w:rsidRPr="00210861" w14:paraId="5B1FD8DC" w14:textId="77777777" w:rsidTr="0079033B">
        <w:trPr>
          <w:trHeight w:val="340"/>
        </w:trPr>
        <w:tc>
          <w:tcPr>
            <w:tcW w:w="567" w:type="dxa"/>
            <w:shd w:val="clear" w:color="auto" w:fill="FFFFFF" w:themeFill="background1"/>
          </w:tcPr>
          <w:p w14:paraId="00FF7DE3" w14:textId="77777777" w:rsidR="0079033B" w:rsidRPr="00F25F2D" w:rsidRDefault="0079033B" w:rsidP="0079033B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 w:rsidRPr="008D14AB">
              <w:t>2</w:t>
            </w:r>
          </w:p>
        </w:tc>
        <w:tc>
          <w:tcPr>
            <w:tcW w:w="2410" w:type="dxa"/>
            <w:shd w:val="clear" w:color="auto" w:fill="FFFFFF" w:themeFill="background1"/>
          </w:tcPr>
          <w:p w14:paraId="648D2DFA" w14:textId="77777777" w:rsidR="0079033B" w:rsidRDefault="0079033B" w:rsidP="0079033B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729B8B9" w14:textId="77777777" w:rsidR="0079033B" w:rsidRPr="00F25F2D" w:rsidRDefault="0079033B" w:rsidP="0079033B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36A05B89" w14:textId="77777777" w:rsidR="0079033B" w:rsidRPr="00F25F2D" w:rsidRDefault="0079033B" w:rsidP="0079033B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14:paraId="40E477CD" w14:textId="77777777" w:rsidR="0079033B" w:rsidRPr="00F25F2D" w:rsidRDefault="0079033B" w:rsidP="0079033B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17D4D5EE" w14:textId="77777777" w:rsidR="0079033B" w:rsidRPr="00F25F2D" w:rsidRDefault="0079033B" w:rsidP="0079033B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</w:tr>
      <w:tr w:rsidR="00ED1B67" w:rsidRPr="00210861" w14:paraId="0541CFEF" w14:textId="77777777" w:rsidTr="0079033B">
        <w:trPr>
          <w:trHeight w:val="340"/>
        </w:trPr>
        <w:tc>
          <w:tcPr>
            <w:tcW w:w="567" w:type="dxa"/>
            <w:shd w:val="clear" w:color="auto" w:fill="FFFFFF" w:themeFill="background1"/>
          </w:tcPr>
          <w:p w14:paraId="3A76F056" w14:textId="6512D9B9" w:rsidR="00ED1B67" w:rsidRPr="008D14AB" w:rsidRDefault="00512F99" w:rsidP="0079033B">
            <w:pPr>
              <w:pStyle w:val="Bezodstpw"/>
              <w:jc w:val="center"/>
            </w:pPr>
            <w:r>
              <w:t>3</w:t>
            </w:r>
          </w:p>
        </w:tc>
        <w:tc>
          <w:tcPr>
            <w:tcW w:w="2410" w:type="dxa"/>
            <w:shd w:val="clear" w:color="auto" w:fill="FFFFFF" w:themeFill="background1"/>
          </w:tcPr>
          <w:p w14:paraId="7FEEDB65" w14:textId="77777777" w:rsidR="00ED1B67" w:rsidRDefault="00ED1B67" w:rsidP="0079033B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963AED3" w14:textId="77777777" w:rsidR="00ED1B67" w:rsidRPr="00F25F2D" w:rsidRDefault="00ED1B67" w:rsidP="0079033B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50369551" w14:textId="77777777" w:rsidR="00ED1B67" w:rsidRPr="00F25F2D" w:rsidRDefault="00ED1B67" w:rsidP="0079033B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14:paraId="590B14E6" w14:textId="77777777" w:rsidR="00ED1B67" w:rsidRPr="00F25F2D" w:rsidRDefault="00ED1B67" w:rsidP="0079033B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192D988B" w14:textId="77777777" w:rsidR="00ED1B67" w:rsidRPr="00F25F2D" w:rsidRDefault="00ED1B67" w:rsidP="0079033B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FCF621C" w14:textId="77777777" w:rsidR="00783182" w:rsidRDefault="00783182" w:rsidP="000C643D">
      <w:pPr>
        <w:pStyle w:val="Bezodstpw"/>
        <w:jc w:val="both"/>
        <w:rPr>
          <w:rFonts w:eastAsia="Calibri" w:cstheme="minorHAnsi"/>
          <w:b/>
          <w:sz w:val="20"/>
          <w:szCs w:val="20"/>
        </w:rPr>
      </w:pPr>
    </w:p>
    <w:p w14:paraId="01F3C57C" w14:textId="77777777" w:rsidR="000C643D" w:rsidRDefault="000C643D" w:rsidP="000C643D">
      <w:pPr>
        <w:pStyle w:val="Bezodstpw"/>
        <w:jc w:val="both"/>
        <w:rPr>
          <w:rFonts w:eastAsia="Calibri" w:cstheme="minorHAnsi"/>
          <w:sz w:val="20"/>
          <w:szCs w:val="20"/>
        </w:rPr>
      </w:pPr>
      <w:r w:rsidRPr="000C643D">
        <w:rPr>
          <w:rFonts w:eastAsia="Calibri" w:cstheme="minorHAnsi"/>
          <w:b/>
          <w:sz w:val="20"/>
          <w:szCs w:val="20"/>
        </w:rPr>
        <w:t>W wykazie należy zawrzeć informacje, które potwierdzą spełnianie warunku udziału w postepowaniu</w:t>
      </w:r>
      <w:r>
        <w:rPr>
          <w:rFonts w:eastAsia="Calibri" w:cstheme="minorHAnsi"/>
          <w:sz w:val="20"/>
          <w:szCs w:val="20"/>
        </w:rPr>
        <w:t>.</w:t>
      </w:r>
    </w:p>
    <w:p w14:paraId="7FEBDC84" w14:textId="77777777" w:rsidR="006774EC" w:rsidRPr="00F25F2D" w:rsidRDefault="00F25F2D" w:rsidP="000C643D">
      <w:pPr>
        <w:pStyle w:val="Bezodstpw"/>
        <w:jc w:val="both"/>
        <w:rPr>
          <w:rFonts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 xml:space="preserve">Wykaz należy złożyć wraz z załączeniem </w:t>
      </w:r>
      <w:r w:rsidRPr="00F25F2D">
        <w:rPr>
          <w:rFonts w:eastAsia="Calibri" w:cstheme="minorHAnsi"/>
          <w:sz w:val="20"/>
          <w:szCs w:val="20"/>
        </w:rPr>
        <w:t>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</w:t>
      </w:r>
      <w:r>
        <w:rPr>
          <w:rFonts w:eastAsia="Calibri" w:cstheme="minorHAnsi"/>
          <w:sz w:val="20"/>
          <w:szCs w:val="20"/>
        </w:rPr>
        <w:t>.</w:t>
      </w:r>
    </w:p>
    <w:p w14:paraId="1677B62F" w14:textId="77777777" w:rsidR="004E5316" w:rsidRDefault="004E5316" w:rsidP="004E5316">
      <w:pPr>
        <w:pStyle w:val="Bezodstpw"/>
        <w:spacing w:line="360" w:lineRule="auto"/>
        <w:jc w:val="center"/>
      </w:pPr>
    </w:p>
    <w:p w14:paraId="0994E7CB" w14:textId="77777777" w:rsidR="004E5316" w:rsidRPr="00BF4F1A" w:rsidRDefault="004E5316" w:rsidP="00ED1B67">
      <w:pPr>
        <w:pStyle w:val="Bezodstpw"/>
        <w:ind w:left="708" w:firstLine="708"/>
        <w:jc w:val="center"/>
      </w:pPr>
      <w:r w:rsidRPr="00BF4F1A">
        <w:t>Data: ………………………………………</w:t>
      </w:r>
    </w:p>
    <w:p w14:paraId="308D0B7F" w14:textId="77777777" w:rsidR="000E4826" w:rsidRPr="00155C88" w:rsidRDefault="004E5316" w:rsidP="00ED1B67">
      <w:pPr>
        <w:pStyle w:val="Bezodstpw"/>
        <w:ind w:left="708" w:firstLine="708"/>
        <w:jc w:val="center"/>
        <w:rPr>
          <w:i/>
          <w:sz w:val="16"/>
          <w:szCs w:val="16"/>
        </w:rPr>
      </w:pPr>
      <w:r w:rsidRPr="00BF4F1A">
        <w:t>kwalifikowany podpis elektroniczny lub podpis zaufany lub podpis osobisty</w:t>
      </w:r>
    </w:p>
    <w:sectPr w:rsidR="000E4826" w:rsidRPr="00155C88" w:rsidSect="00783182">
      <w:pgSz w:w="11906" w:h="16838"/>
      <w:pgMar w:top="284" w:right="849" w:bottom="568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F8F71" w14:textId="77777777" w:rsidR="007E2C29" w:rsidRDefault="007E2C29" w:rsidP="00C73859">
      <w:r>
        <w:separator/>
      </w:r>
    </w:p>
  </w:endnote>
  <w:endnote w:type="continuationSeparator" w:id="0">
    <w:p w14:paraId="66DE0588" w14:textId="77777777" w:rsidR="007E2C29" w:rsidRDefault="007E2C29" w:rsidP="00C73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D367E" w14:textId="77777777" w:rsidR="007E2C29" w:rsidRDefault="007E2C29" w:rsidP="00C73859">
      <w:r>
        <w:separator/>
      </w:r>
    </w:p>
  </w:footnote>
  <w:footnote w:type="continuationSeparator" w:id="0">
    <w:p w14:paraId="69F47BFD" w14:textId="77777777" w:rsidR="007E2C29" w:rsidRDefault="007E2C29" w:rsidP="00C738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57ACD"/>
    <w:multiLevelType w:val="hybridMultilevel"/>
    <w:tmpl w:val="9322EA10"/>
    <w:lvl w:ilvl="0" w:tplc="97AAD7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D70576E"/>
    <w:lvl w:ilvl="0" w:tplc="8184483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453B6A"/>
    <w:multiLevelType w:val="hybridMultilevel"/>
    <w:tmpl w:val="5D74833A"/>
    <w:lvl w:ilvl="0" w:tplc="CBB68AEA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E6EDD"/>
    <w:multiLevelType w:val="hybridMultilevel"/>
    <w:tmpl w:val="401E3038"/>
    <w:lvl w:ilvl="0" w:tplc="3CB209E6">
      <w:start w:val="1"/>
      <w:numFmt w:val="decimal"/>
      <w:lvlText w:val="%1."/>
      <w:lvlJc w:val="left"/>
      <w:pPr>
        <w:ind w:left="360" w:hanging="360"/>
      </w:pPr>
      <w:rPr>
        <w:rFonts w:ascii="Cambria" w:eastAsiaTheme="minorHAnsi" w:hAnsi="Cambria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F4A4E0A"/>
    <w:multiLevelType w:val="hybridMultilevel"/>
    <w:tmpl w:val="362473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BA3963"/>
    <w:multiLevelType w:val="hybridMultilevel"/>
    <w:tmpl w:val="77962450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AF561BB"/>
    <w:multiLevelType w:val="hybridMultilevel"/>
    <w:tmpl w:val="07EC2E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DE5CF0"/>
    <w:multiLevelType w:val="hybridMultilevel"/>
    <w:tmpl w:val="ADC028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938608">
    <w:abstractNumId w:val="3"/>
  </w:num>
  <w:num w:numId="2" w16cid:durableId="39362312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48107147">
    <w:abstractNumId w:val="0"/>
  </w:num>
  <w:num w:numId="4" w16cid:durableId="898709809">
    <w:abstractNumId w:val="6"/>
  </w:num>
  <w:num w:numId="5" w16cid:durableId="309864834">
    <w:abstractNumId w:val="1"/>
  </w:num>
  <w:num w:numId="6" w16cid:durableId="1766266323">
    <w:abstractNumId w:val="7"/>
  </w:num>
  <w:num w:numId="7" w16cid:durableId="1557160430">
    <w:abstractNumId w:val="4"/>
  </w:num>
  <w:num w:numId="8" w16cid:durableId="17352284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2FC"/>
    <w:rsid w:val="00031F8E"/>
    <w:rsid w:val="00055CE1"/>
    <w:rsid w:val="000647C3"/>
    <w:rsid w:val="00064D35"/>
    <w:rsid w:val="000C643D"/>
    <w:rsid w:val="000E4826"/>
    <w:rsid w:val="000E5A5C"/>
    <w:rsid w:val="00122B53"/>
    <w:rsid w:val="001503B7"/>
    <w:rsid w:val="001A1250"/>
    <w:rsid w:val="001A2B8A"/>
    <w:rsid w:val="001D0A17"/>
    <w:rsid w:val="00210861"/>
    <w:rsid w:val="00210AC2"/>
    <w:rsid w:val="00227A5A"/>
    <w:rsid w:val="00244F22"/>
    <w:rsid w:val="00287EEB"/>
    <w:rsid w:val="003101AD"/>
    <w:rsid w:val="003208C7"/>
    <w:rsid w:val="00345272"/>
    <w:rsid w:val="00346897"/>
    <w:rsid w:val="00367F45"/>
    <w:rsid w:val="00391553"/>
    <w:rsid w:val="00392192"/>
    <w:rsid w:val="00394F37"/>
    <w:rsid w:val="003B3391"/>
    <w:rsid w:val="003B3CB4"/>
    <w:rsid w:val="004270EB"/>
    <w:rsid w:val="004464AC"/>
    <w:rsid w:val="00492B74"/>
    <w:rsid w:val="004D2774"/>
    <w:rsid w:val="004E18E9"/>
    <w:rsid w:val="004E5316"/>
    <w:rsid w:val="00512F99"/>
    <w:rsid w:val="00521626"/>
    <w:rsid w:val="00552021"/>
    <w:rsid w:val="00560336"/>
    <w:rsid w:val="00565118"/>
    <w:rsid w:val="00570A87"/>
    <w:rsid w:val="00580A61"/>
    <w:rsid w:val="005C1EE5"/>
    <w:rsid w:val="005D52A4"/>
    <w:rsid w:val="00605B7D"/>
    <w:rsid w:val="00616BA3"/>
    <w:rsid w:val="00621986"/>
    <w:rsid w:val="00622642"/>
    <w:rsid w:val="0063526C"/>
    <w:rsid w:val="006659CF"/>
    <w:rsid w:val="006774EC"/>
    <w:rsid w:val="00693BE1"/>
    <w:rsid w:val="006A4A7D"/>
    <w:rsid w:val="0071328B"/>
    <w:rsid w:val="007272FC"/>
    <w:rsid w:val="00783182"/>
    <w:rsid w:val="0079033B"/>
    <w:rsid w:val="00790E0F"/>
    <w:rsid w:val="007D2FB8"/>
    <w:rsid w:val="007E2C29"/>
    <w:rsid w:val="007E2EB6"/>
    <w:rsid w:val="007F327C"/>
    <w:rsid w:val="00812EA5"/>
    <w:rsid w:val="00874EEA"/>
    <w:rsid w:val="00895182"/>
    <w:rsid w:val="008A0F61"/>
    <w:rsid w:val="008B2713"/>
    <w:rsid w:val="0090776A"/>
    <w:rsid w:val="0094646C"/>
    <w:rsid w:val="009511C5"/>
    <w:rsid w:val="009F5D90"/>
    <w:rsid w:val="00A272CD"/>
    <w:rsid w:val="00A33E99"/>
    <w:rsid w:val="00A4163A"/>
    <w:rsid w:val="00A515F7"/>
    <w:rsid w:val="00A87A26"/>
    <w:rsid w:val="00AA7D25"/>
    <w:rsid w:val="00B343CD"/>
    <w:rsid w:val="00B507FA"/>
    <w:rsid w:val="00B54799"/>
    <w:rsid w:val="00B714D5"/>
    <w:rsid w:val="00B905EE"/>
    <w:rsid w:val="00BF4F1A"/>
    <w:rsid w:val="00C27CA8"/>
    <w:rsid w:val="00C32C31"/>
    <w:rsid w:val="00C37B4D"/>
    <w:rsid w:val="00C73859"/>
    <w:rsid w:val="00CC4DF7"/>
    <w:rsid w:val="00D1676F"/>
    <w:rsid w:val="00D57A0B"/>
    <w:rsid w:val="00D86159"/>
    <w:rsid w:val="00DA2D2A"/>
    <w:rsid w:val="00DA6926"/>
    <w:rsid w:val="00DA7403"/>
    <w:rsid w:val="00DA7474"/>
    <w:rsid w:val="00E01A02"/>
    <w:rsid w:val="00E53422"/>
    <w:rsid w:val="00ED1B67"/>
    <w:rsid w:val="00F25F2D"/>
    <w:rsid w:val="00F32403"/>
    <w:rsid w:val="00F634A5"/>
    <w:rsid w:val="00F81EE1"/>
    <w:rsid w:val="00FD0815"/>
    <w:rsid w:val="00FD223E"/>
    <w:rsid w:val="00FD45F1"/>
    <w:rsid w:val="00FD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1C93F"/>
  <w15:docId w15:val="{E8D2E5E1-CA29-4DBA-996F-D053B9BC4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4F2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44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244F22"/>
    <w:pPr>
      <w:spacing w:after="0" w:line="240" w:lineRule="auto"/>
    </w:pPr>
  </w:style>
  <w:style w:type="paragraph" w:customStyle="1" w:styleId="Text1">
    <w:name w:val="Text 1"/>
    <w:basedOn w:val="Normalny"/>
    <w:rsid w:val="00C73859"/>
    <w:pPr>
      <w:spacing w:before="120" w:after="120"/>
      <w:ind w:left="850"/>
    </w:pPr>
    <w:rPr>
      <w:rFonts w:ascii="Times New Roman" w:eastAsia="Calibri" w:hAnsi="Times New Roman"/>
      <w:szCs w:val="22"/>
      <w:lang w:eastAsia="en-GB"/>
    </w:rPr>
  </w:style>
  <w:style w:type="character" w:customStyle="1" w:styleId="DeltaViewInsertion">
    <w:name w:val="DeltaView Insertion"/>
    <w:rsid w:val="00C73859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nhideWhenUsed/>
    <w:rsid w:val="00C73859"/>
    <w:pPr>
      <w:ind w:left="720" w:hanging="720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C73859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C73859"/>
    <w:rPr>
      <w:shd w:val="clear" w:color="auto" w:fill="auto"/>
      <w:vertAlign w:val="superscript"/>
    </w:rPr>
  </w:style>
  <w:style w:type="paragraph" w:styleId="Akapitzlist">
    <w:name w:val="List Paragraph"/>
    <w:basedOn w:val="Normalny"/>
    <w:uiPriority w:val="34"/>
    <w:qFormat/>
    <w:rsid w:val="00605B7D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05B7D"/>
    <w:pPr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05B7D"/>
    <w:rPr>
      <w:sz w:val="20"/>
      <w:szCs w:val="20"/>
    </w:rPr>
  </w:style>
  <w:style w:type="character" w:customStyle="1" w:styleId="BezodstpwZnak">
    <w:name w:val="Bez odstępów Znak"/>
    <w:basedOn w:val="Domylnaczcionkaakapitu"/>
    <w:link w:val="Bezodstpw"/>
    <w:uiPriority w:val="1"/>
    <w:rsid w:val="00605B7D"/>
  </w:style>
  <w:style w:type="paragraph" w:styleId="Tekstdymka">
    <w:name w:val="Balloon Text"/>
    <w:basedOn w:val="Normalny"/>
    <w:link w:val="TekstdymkaZnak"/>
    <w:uiPriority w:val="99"/>
    <w:semiHidden/>
    <w:unhideWhenUsed/>
    <w:rsid w:val="008A0F6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0F61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FD45F1"/>
    <w:pPr>
      <w:spacing w:after="120"/>
      <w:jc w:val="left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FD45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5D52A4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Tahoma"/>
      <w:kern w:val="3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87E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7EE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87EEB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7E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7EEB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</Words>
  <Characters>1668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Siwek</dc:creator>
  <cp:lastModifiedBy>Krzysztof Paluch</cp:lastModifiedBy>
  <cp:revision>3</cp:revision>
  <cp:lastPrinted>2024-03-29T09:05:00Z</cp:lastPrinted>
  <dcterms:created xsi:type="dcterms:W3CDTF">2026-04-09T13:14:00Z</dcterms:created>
  <dcterms:modified xsi:type="dcterms:W3CDTF">2026-04-15T12:16:00Z</dcterms:modified>
</cp:coreProperties>
</file>